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6231" w14:textId="7E69C8D3" w:rsidR="00C45155" w:rsidRPr="006A6F87" w:rsidRDefault="00C45155" w:rsidP="00C45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F87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 к рабочей  программе по </w:t>
      </w:r>
      <w:r w:rsidR="00300304">
        <w:rPr>
          <w:rFonts w:ascii="Times New Roman" w:eastAsia="Times New Roman" w:hAnsi="Times New Roman" w:cs="Times New Roman"/>
          <w:b/>
          <w:sz w:val="28"/>
          <w:szCs w:val="28"/>
        </w:rPr>
        <w:t>индивидуальному проекту</w:t>
      </w:r>
      <w:r w:rsidRPr="006A6F8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14:paraId="171AB96F" w14:textId="456F6510" w:rsidR="00C45155" w:rsidRPr="006A6F87" w:rsidRDefault="00C45155" w:rsidP="00C45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F8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реализуемой  на уровне основного </w:t>
      </w:r>
      <w:r w:rsidR="00D73168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среднего </w:t>
      </w:r>
      <w:r w:rsidRPr="006A6F87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общего  образования </w:t>
      </w: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1701"/>
        <w:gridCol w:w="4394"/>
        <w:gridCol w:w="1134"/>
        <w:gridCol w:w="1277"/>
        <w:gridCol w:w="5244"/>
      </w:tblGrid>
      <w:tr w:rsidR="00C45155" w:rsidRPr="006A6F87" w14:paraId="212E098E" w14:textId="77777777" w:rsidTr="0030030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8A3AC" w14:textId="77777777"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C0136" w14:textId="77777777"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734AF" w14:textId="77777777"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</w:p>
          <w:p w14:paraId="20FCDCAB" w14:textId="77777777"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чем составлена </w:t>
            </w:r>
          </w:p>
          <w:p w14:paraId="1FAA3D5A" w14:textId="77777777"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программа:</w:t>
            </w:r>
          </w:p>
          <w:p w14:paraId="61006622" w14:textId="77777777"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B0848" w14:textId="77777777"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9B82" w14:textId="77777777"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часов в неделю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F8C8A" w14:textId="77777777"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Рабочая программа ориентирована </w:t>
            </w:r>
          </w:p>
          <w:p w14:paraId="4BAF5A75" w14:textId="77777777"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использование УМК:</w:t>
            </w:r>
          </w:p>
        </w:tc>
      </w:tr>
      <w:tr w:rsidR="00C45155" w:rsidRPr="006A6F87" w14:paraId="01D9BE49" w14:textId="77777777" w:rsidTr="00300304">
        <w:trPr>
          <w:trHeight w:val="524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15843" w14:textId="6F46C901" w:rsidR="00C45155" w:rsidRPr="006A6F87" w:rsidRDefault="00300304" w:rsidP="001F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13EDB6" w14:textId="4D6DF6F2" w:rsidR="00C45155" w:rsidRPr="006A6F87" w:rsidRDefault="00D73168" w:rsidP="001F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4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реднее </w:t>
            </w:r>
            <w:r w:rsidR="00C45155" w:rsidRPr="006A6F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22E6E" w14:textId="6D87EEA4" w:rsidR="00C45155" w:rsidRPr="00B0716A" w:rsidRDefault="00C45155" w:rsidP="00C4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A6F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</w:t>
            </w:r>
            <w:r w:rsidR="003003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r w:rsidRPr="006A6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составлена в соответствии с требованиями Федерального государственного стандарта основного общего образования (приказ Министерства образования и науки РФ </w:t>
            </w:r>
            <w:r w:rsidRPr="00C45155">
              <w:rPr>
                <w:rFonts w:ascii="Times New Roman" w:eastAsia="Times New Roman" w:hAnsi="Times New Roman" w:cs="Times New Roman"/>
                <w:sz w:val="24"/>
                <w:szCs w:val="24"/>
              </w:rPr>
              <w:t>от 17.12.2010 г. № 1897)</w:t>
            </w:r>
            <w:r w:rsidRPr="00C451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FDE8F08" w14:textId="77777777" w:rsidR="00C45155" w:rsidRPr="006A6F87" w:rsidRDefault="00C45155" w:rsidP="00C4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8631D6" w14:textId="703F8076" w:rsidR="00C45155" w:rsidRPr="006A6F87" w:rsidRDefault="00C45155" w:rsidP="001F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32BEE0" w14:textId="77777777"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172F0" w14:textId="62AA2BC1"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6A3339AD" w14:textId="77777777"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388F8B" w14:textId="77777777"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79E56" w14:textId="77777777"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95235" w14:textId="1FA8C5EB" w:rsidR="00C45155" w:rsidRPr="006A6F87" w:rsidRDefault="00BD2AE9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D137459" w14:textId="77777777" w:rsidR="00C45155" w:rsidRPr="006A6F87" w:rsidRDefault="00C45155" w:rsidP="001F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6363E8" w14:textId="77777777" w:rsidR="00C45155" w:rsidRPr="006A6F87" w:rsidRDefault="00C45155" w:rsidP="001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36A04B" w14:textId="5CBCE1E1" w:rsidR="00C45155" w:rsidRPr="007300F9" w:rsidRDefault="00300304" w:rsidP="00C451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</w:t>
            </w:r>
          </w:p>
          <w:p w14:paraId="3A2BB656" w14:textId="77777777" w:rsidR="00C45155" w:rsidRPr="0071778D" w:rsidRDefault="00C45155" w:rsidP="001F3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FEDFBA" w14:textId="77777777" w:rsidR="00C45155" w:rsidRPr="006A6F87" w:rsidRDefault="00C45155" w:rsidP="001F30E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65B696" w14:textId="77777777" w:rsidR="00C45155" w:rsidRPr="006A6F87" w:rsidRDefault="00C45155" w:rsidP="00C4515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1A5795" w14:textId="77777777" w:rsidR="00C45155" w:rsidRPr="006A6F87" w:rsidRDefault="00C45155" w:rsidP="00C4515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45155" w:rsidRPr="006A6F87">
      <w:pgSz w:w="16838" w:h="11906" w:orient="landscape"/>
      <w:pgMar w:top="794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0C"/>
    <w:rsid w:val="00300304"/>
    <w:rsid w:val="0037090C"/>
    <w:rsid w:val="007300F9"/>
    <w:rsid w:val="00855828"/>
    <w:rsid w:val="00BD2AE9"/>
    <w:rsid w:val="00C45155"/>
    <w:rsid w:val="00D7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858E"/>
  <w15:chartTrackingRefBased/>
  <w15:docId w15:val="{2C3244B8-54B1-436A-9FEE-52DFA52E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15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Геращенко</dc:creator>
  <cp:keywords/>
  <dc:description/>
  <cp:lastModifiedBy>Геращенко</cp:lastModifiedBy>
  <cp:revision>6</cp:revision>
  <dcterms:created xsi:type="dcterms:W3CDTF">2022-09-13T19:41:00Z</dcterms:created>
  <dcterms:modified xsi:type="dcterms:W3CDTF">2022-10-25T16:37:00Z</dcterms:modified>
</cp:coreProperties>
</file>